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INFERMIERI - Attivita' infermieristica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infermieristica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infermieristica.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