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segne materi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segne materi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